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A5F6" w14:textId="5870F796" w:rsidR="00730E3E" w:rsidRPr="006C6059" w:rsidRDefault="00A67AC8">
      <w:pPr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>END OF TERM ONE EXAMS                               JHS: ONE</w:t>
      </w:r>
    </w:p>
    <w:p w14:paraId="7A4B62B3" w14:textId="4C1D4705" w:rsidR="00A67AC8" w:rsidRPr="006C6059" w:rsidRDefault="00A67AC8">
      <w:pPr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>SUBJECT: CREATIVE ARTS AND DESIGNING                                              TIME: 1 HR 30MINS.</w:t>
      </w:r>
    </w:p>
    <w:p w14:paraId="307EB3F3" w14:textId="26343935" w:rsidR="00A67AC8" w:rsidRPr="006C6059" w:rsidRDefault="00A67AC8">
      <w:pPr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>ANSWER TWO QUESTIONS FROM THIS SECTION ONLY</w:t>
      </w:r>
    </w:p>
    <w:p w14:paraId="3C837DFF" w14:textId="6DCBE081" w:rsidR="00A67AC8" w:rsidRPr="006C6059" w:rsidRDefault="00A67AC8">
      <w:pPr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>SECTION B</w:t>
      </w:r>
    </w:p>
    <w:p w14:paraId="4170B9F0" w14:textId="6C074634" w:rsidR="00A67AC8" w:rsidRPr="006C6059" w:rsidRDefault="00A67AC8" w:rsidP="00A67AC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>(a) explain the two forms of environment that appreciates creativity with at least two components each in these environments.</w:t>
      </w:r>
    </w:p>
    <w:p w14:paraId="6E1D1EDE" w14:textId="7C5437A6" w:rsidR="00A67AC8" w:rsidRPr="006C6059" w:rsidRDefault="00A67AC8" w:rsidP="00A67AC8">
      <w:pPr>
        <w:pStyle w:val="ListParagraph"/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 xml:space="preserve">(b) </w:t>
      </w:r>
      <w:r w:rsidR="00E92A6C" w:rsidRPr="006C6059">
        <w:rPr>
          <w:sz w:val="24"/>
          <w:szCs w:val="24"/>
          <w:lang w:val="en-US"/>
        </w:rPr>
        <w:t>state two reasons why the need to study creative arts in schools.</w:t>
      </w:r>
    </w:p>
    <w:p w14:paraId="45E7D404" w14:textId="6DDB5B20" w:rsidR="00E92A6C" w:rsidRDefault="00E92A6C" w:rsidP="00A67AC8">
      <w:pPr>
        <w:pStyle w:val="ListParagraph"/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>C. what is designing in creativi</w:t>
      </w:r>
      <w:r w:rsidR="006C6059" w:rsidRPr="006C6059">
        <w:rPr>
          <w:sz w:val="24"/>
          <w:szCs w:val="24"/>
          <w:lang w:val="en-US"/>
        </w:rPr>
        <w:t>ty?</w:t>
      </w:r>
    </w:p>
    <w:p w14:paraId="1343D0A4" w14:textId="096369D4" w:rsidR="006E6455" w:rsidRPr="006C6059" w:rsidRDefault="006E6455" w:rsidP="00A67AC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(d) In a table form, identify four elements of design and give at least two examples each for natural and manmade </w:t>
      </w:r>
      <w:r w:rsidR="00187A8C">
        <w:rPr>
          <w:sz w:val="24"/>
          <w:szCs w:val="24"/>
          <w:lang w:val="en-US"/>
        </w:rPr>
        <w:t>artefacts.</w:t>
      </w:r>
    </w:p>
    <w:p w14:paraId="2D1BAD5E" w14:textId="19D6B775" w:rsidR="006C6059" w:rsidRPr="006C6059" w:rsidRDefault="006C6059" w:rsidP="00A67AC8">
      <w:pPr>
        <w:pStyle w:val="ListParagraph"/>
        <w:rPr>
          <w:sz w:val="24"/>
          <w:szCs w:val="24"/>
          <w:lang w:val="en-US"/>
        </w:rPr>
      </w:pPr>
    </w:p>
    <w:p w14:paraId="5D48C1D8" w14:textId="555778E8" w:rsidR="006C6059" w:rsidRPr="006C6059" w:rsidRDefault="006C6059" w:rsidP="006C605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>(a) How many components are there in creative arts design? Name them.</w:t>
      </w:r>
    </w:p>
    <w:p w14:paraId="17C63141" w14:textId="5ACF968B" w:rsidR="006C6059" w:rsidRDefault="006C6059" w:rsidP="006C6059">
      <w:pPr>
        <w:pStyle w:val="ListParagraph"/>
        <w:rPr>
          <w:sz w:val="24"/>
          <w:szCs w:val="24"/>
          <w:lang w:val="en-US"/>
        </w:rPr>
      </w:pPr>
      <w:r w:rsidRPr="006C6059">
        <w:rPr>
          <w:sz w:val="24"/>
          <w:szCs w:val="24"/>
          <w:lang w:val="en-US"/>
        </w:rPr>
        <w:t xml:space="preserve">(b) </w:t>
      </w:r>
      <w:r>
        <w:rPr>
          <w:sz w:val="24"/>
          <w:szCs w:val="24"/>
          <w:lang w:val="en-US"/>
        </w:rPr>
        <w:t>Mention five tools and five materials used in creative arts and design.</w:t>
      </w:r>
    </w:p>
    <w:p w14:paraId="68CF3480" w14:textId="45DFACDA" w:rsidR="006C6059" w:rsidRDefault="006C6059" w:rsidP="006C6059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</w:t>
      </w:r>
      <w:r w:rsidR="006E6455">
        <w:rPr>
          <w:sz w:val="24"/>
          <w:szCs w:val="24"/>
          <w:lang w:val="en-US"/>
        </w:rPr>
        <w:t>explain four uses of creative art work.</w:t>
      </w:r>
    </w:p>
    <w:p w14:paraId="30F701EF" w14:textId="33F57E32" w:rsidR="00187A8C" w:rsidRDefault="00187A8C" w:rsidP="006C6059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(d) explain two aspects in creative arts and design technology</w:t>
      </w:r>
    </w:p>
    <w:p w14:paraId="6FF12169" w14:textId="109BA259" w:rsidR="006E6455" w:rsidRDefault="006E6455" w:rsidP="006C6059">
      <w:pPr>
        <w:pStyle w:val="ListParagraph"/>
        <w:rPr>
          <w:sz w:val="24"/>
          <w:szCs w:val="24"/>
          <w:lang w:val="en-US"/>
        </w:rPr>
      </w:pPr>
    </w:p>
    <w:p w14:paraId="3DAFE4B5" w14:textId="4821223F" w:rsidR="006E6455" w:rsidRDefault="006E6455" w:rsidP="006E645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(a) What is the difference between principles of design and elements of design in creative arts?</w:t>
      </w:r>
    </w:p>
    <w:p w14:paraId="3A2BAF4B" w14:textId="6BF71083" w:rsidR="006E6455" w:rsidRDefault="006E6455" w:rsidP="006E645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(b) explain two principles of design and two elements of design.</w:t>
      </w:r>
    </w:p>
    <w:p w14:paraId="00417551" w14:textId="17831125" w:rsidR="00187A8C" w:rsidRDefault="00187A8C" w:rsidP="006E645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 What is the performing creative arts?</w:t>
      </w:r>
    </w:p>
    <w:p w14:paraId="1A3585FF" w14:textId="6332B411" w:rsidR="00187A8C" w:rsidRDefault="00187A8C" w:rsidP="006E645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(d) mention three components in the performing arts.</w:t>
      </w:r>
    </w:p>
    <w:p w14:paraId="2B32D4E2" w14:textId="581D9A5F" w:rsidR="00187A8C" w:rsidRDefault="00187A8C" w:rsidP="006E6455">
      <w:pPr>
        <w:pStyle w:val="ListParagraph"/>
        <w:rPr>
          <w:sz w:val="24"/>
          <w:szCs w:val="24"/>
          <w:lang w:val="en-US"/>
        </w:rPr>
      </w:pPr>
    </w:p>
    <w:p w14:paraId="02B8182A" w14:textId="54486197" w:rsidR="00187A8C" w:rsidRDefault="00187A8C" w:rsidP="006E645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A – ANSWER ALL QUESTIONS IN THIS PART</w:t>
      </w:r>
    </w:p>
    <w:p w14:paraId="77D4BBF6" w14:textId="373BD1F7" w:rsidR="00187A8C" w:rsidRDefault="00187A8C" w:rsidP="006E6455">
      <w:pPr>
        <w:pStyle w:val="ListParagraph"/>
        <w:rPr>
          <w:sz w:val="24"/>
          <w:szCs w:val="24"/>
          <w:lang w:val="en-US"/>
        </w:rPr>
      </w:pPr>
    </w:p>
    <w:p w14:paraId="35350A4D" w14:textId="64AFEAA4" w:rsidR="009B5CBC" w:rsidRDefault="00187A8C" w:rsidP="00187A8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art of </w:t>
      </w:r>
      <w:r w:rsidR="009B5CBC">
        <w:rPr>
          <w:sz w:val="24"/>
          <w:szCs w:val="24"/>
          <w:lang w:val="en-US"/>
        </w:rPr>
        <w:t>showing one’s feeling in music, dance, play or drama is termed as……. (a) creativity</w:t>
      </w:r>
      <w:r w:rsidR="008275F7">
        <w:rPr>
          <w:sz w:val="24"/>
          <w:szCs w:val="24"/>
          <w:lang w:val="en-US"/>
        </w:rPr>
        <w:t xml:space="preserve">   </w:t>
      </w:r>
      <w:r w:rsidR="009B5CBC">
        <w:rPr>
          <w:sz w:val="24"/>
          <w:szCs w:val="24"/>
          <w:lang w:val="en-US"/>
        </w:rPr>
        <w:t xml:space="preserve"> (b)performing arts   (c) career     (d) designing and making</w:t>
      </w:r>
    </w:p>
    <w:p w14:paraId="01605328" w14:textId="77777777" w:rsidR="008275F7" w:rsidRDefault="008275F7" w:rsidP="008275F7">
      <w:pPr>
        <w:pStyle w:val="ListParagraph"/>
        <w:ind w:left="1080"/>
        <w:rPr>
          <w:sz w:val="24"/>
          <w:szCs w:val="24"/>
          <w:lang w:val="en-US"/>
        </w:rPr>
      </w:pPr>
    </w:p>
    <w:p w14:paraId="0CF2C57A" w14:textId="203CFF8E" w:rsidR="00187A8C" w:rsidRDefault="008275F7" w:rsidP="00187A8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Bringing the principles of design and elements of design together to express our feelings is termed as (a) designing (b) creative arts (c) design (d) making</w:t>
      </w:r>
    </w:p>
    <w:p w14:paraId="39E23C84" w14:textId="77777777" w:rsidR="008275F7" w:rsidRPr="008275F7" w:rsidRDefault="008275F7" w:rsidP="008275F7">
      <w:pPr>
        <w:pStyle w:val="ListParagraph"/>
        <w:rPr>
          <w:sz w:val="24"/>
          <w:szCs w:val="24"/>
          <w:lang w:val="en-US"/>
        </w:rPr>
      </w:pPr>
    </w:p>
    <w:p w14:paraId="77E8D28C" w14:textId="7F9DC905" w:rsidR="008275F7" w:rsidRDefault="006A3FC2" w:rsidP="00187A8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the following are tools for creative art works except….</w:t>
      </w:r>
    </w:p>
    <w:p w14:paraId="014A066E" w14:textId="4E4AD9F2" w:rsidR="006A3FC2" w:rsidRDefault="006A3FC2" w:rsidP="006A3F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Charcoal    (b)</w:t>
      </w:r>
      <w:r w:rsidR="00BD63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paint    (c)poster colors    (d) felt pens</w:t>
      </w:r>
    </w:p>
    <w:p w14:paraId="6DD2DF11" w14:textId="77777777" w:rsidR="006A3FC2" w:rsidRDefault="006A3FC2" w:rsidP="006A3FC2">
      <w:pPr>
        <w:pStyle w:val="ListParagraph"/>
        <w:rPr>
          <w:sz w:val="24"/>
          <w:szCs w:val="24"/>
          <w:lang w:val="en-US"/>
        </w:rPr>
      </w:pPr>
    </w:p>
    <w:p w14:paraId="3427F6FE" w14:textId="775582B0" w:rsidR="0075543B" w:rsidRDefault="006A3FC2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6A3FC2">
        <w:rPr>
          <w:sz w:val="24"/>
          <w:szCs w:val="24"/>
          <w:lang w:val="en-US"/>
        </w:rPr>
        <w:t xml:space="preserve">  </w:t>
      </w:r>
      <w:r w:rsidR="0075543B">
        <w:rPr>
          <w:sz w:val="24"/>
          <w:szCs w:val="24"/>
          <w:lang w:val="en-US"/>
        </w:rPr>
        <w:t>Putting the creative arts and skills into acting to express the feeling of the environment is known as……(a) music (b) dance (c) drama (d)acting play</w:t>
      </w:r>
    </w:p>
    <w:p w14:paraId="2683A229" w14:textId="77777777" w:rsidR="0075543B" w:rsidRDefault="0075543B" w:rsidP="0075543B">
      <w:pPr>
        <w:pStyle w:val="ListParagraph"/>
        <w:ind w:left="1080"/>
        <w:rPr>
          <w:sz w:val="24"/>
          <w:szCs w:val="24"/>
          <w:lang w:val="en-US"/>
        </w:rPr>
      </w:pPr>
    </w:p>
    <w:p w14:paraId="7F7B7C35" w14:textId="49706A49" w:rsidR="0075543B" w:rsidRDefault="0075543B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Elements of design contains all with the exception of….                                                       (a)  line   (b) dot   (c) texture     (d) harmony</w:t>
      </w:r>
    </w:p>
    <w:p w14:paraId="3F58F584" w14:textId="77777777" w:rsidR="0075543B" w:rsidRPr="0075543B" w:rsidRDefault="0075543B" w:rsidP="0075543B">
      <w:pPr>
        <w:pStyle w:val="ListParagraph"/>
        <w:rPr>
          <w:sz w:val="24"/>
          <w:szCs w:val="24"/>
          <w:lang w:val="en-US"/>
        </w:rPr>
      </w:pPr>
    </w:p>
    <w:p w14:paraId="05721C0E" w14:textId="20CCDE65" w:rsidR="0075543B" w:rsidRDefault="0075543B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5388A">
        <w:rPr>
          <w:sz w:val="24"/>
          <w:szCs w:val="24"/>
          <w:lang w:val="en-US"/>
        </w:rPr>
        <w:t>An activity that converts ides into blueprints that</w:t>
      </w:r>
      <w:r w:rsidR="00BD6335">
        <w:rPr>
          <w:sz w:val="24"/>
          <w:szCs w:val="24"/>
          <w:lang w:val="en-US"/>
        </w:rPr>
        <w:t xml:space="preserve"> show the look and function of an object is…(a) design (b) music  (c) dance (d) creativity</w:t>
      </w:r>
    </w:p>
    <w:p w14:paraId="3C29A776" w14:textId="77777777" w:rsidR="00BD6335" w:rsidRPr="00BD6335" w:rsidRDefault="00BD6335" w:rsidP="00BD6335">
      <w:pPr>
        <w:pStyle w:val="ListParagraph"/>
        <w:rPr>
          <w:sz w:val="24"/>
          <w:szCs w:val="24"/>
          <w:lang w:val="en-US"/>
        </w:rPr>
      </w:pPr>
    </w:p>
    <w:p w14:paraId="6E7C933E" w14:textId="53554C1C" w:rsidR="00BD6335" w:rsidRDefault="00BD20DD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Materials used for designing are grouped into ……………… and ………………                (a) resistant and complaint  (b) softwood and hardwood (c) plastics and metals (d)</w:t>
      </w:r>
      <w:r w:rsidR="00FA7F43">
        <w:rPr>
          <w:sz w:val="24"/>
          <w:szCs w:val="24"/>
          <w:lang w:val="en-US"/>
        </w:rPr>
        <w:t xml:space="preserve"> fabrics and leather</w:t>
      </w:r>
    </w:p>
    <w:p w14:paraId="16C182BC" w14:textId="77777777" w:rsidR="00FA7F43" w:rsidRPr="00FA7F43" w:rsidRDefault="00FA7F43" w:rsidP="00FA7F43">
      <w:pPr>
        <w:pStyle w:val="ListParagraph"/>
        <w:rPr>
          <w:sz w:val="24"/>
          <w:szCs w:val="24"/>
          <w:lang w:val="en-US"/>
        </w:rPr>
      </w:pPr>
    </w:p>
    <w:p w14:paraId="0A55C05E" w14:textId="5889FAD9" w:rsidR="00FA7F43" w:rsidRDefault="001E1337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Manmade designs are inspired by the ……………… environment.                              (a) natural   (b) artificial  (c) local    (d) international</w:t>
      </w:r>
    </w:p>
    <w:p w14:paraId="22095F4B" w14:textId="77777777" w:rsidR="001E1337" w:rsidRPr="001E1337" w:rsidRDefault="001E1337" w:rsidP="001E1337">
      <w:pPr>
        <w:pStyle w:val="ListParagraph"/>
        <w:rPr>
          <w:sz w:val="24"/>
          <w:szCs w:val="24"/>
          <w:lang w:val="en-US"/>
        </w:rPr>
      </w:pPr>
    </w:p>
    <w:p w14:paraId="40694859" w14:textId="441BAE46" w:rsidR="001E1337" w:rsidRDefault="00155E7C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Digital tools for creative arts include the following except………………………             (a) calculators  (b) computers   (c) PA system  (d) Crayola</w:t>
      </w:r>
    </w:p>
    <w:p w14:paraId="74F97DFB" w14:textId="77777777" w:rsidR="00155E7C" w:rsidRPr="00155E7C" w:rsidRDefault="00155E7C" w:rsidP="00155E7C">
      <w:pPr>
        <w:pStyle w:val="ListParagraph"/>
        <w:rPr>
          <w:sz w:val="24"/>
          <w:szCs w:val="24"/>
          <w:lang w:val="en-US"/>
        </w:rPr>
      </w:pPr>
    </w:p>
    <w:p w14:paraId="04EFA2A9" w14:textId="3EFAF80B" w:rsidR="00155E7C" w:rsidRDefault="00155E7C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……….. of design helps in organizing the …………. of design to create </w:t>
      </w:r>
      <w:r w:rsidR="002F0B5F">
        <w:rPr>
          <w:sz w:val="24"/>
          <w:szCs w:val="24"/>
          <w:lang w:val="en-US"/>
        </w:rPr>
        <w:t>new designs  (a) elements, principles  (b) elements, components    (c) principles, elements</w:t>
      </w:r>
    </w:p>
    <w:p w14:paraId="5BBD2F69" w14:textId="77777777" w:rsidR="002F0B5F" w:rsidRPr="002F0B5F" w:rsidRDefault="002F0B5F" w:rsidP="002F0B5F">
      <w:pPr>
        <w:pStyle w:val="ListParagraph"/>
        <w:rPr>
          <w:sz w:val="24"/>
          <w:szCs w:val="24"/>
          <w:lang w:val="en-US"/>
        </w:rPr>
      </w:pPr>
    </w:p>
    <w:p w14:paraId="5DD93879" w14:textId="77777777" w:rsidR="00EB15B5" w:rsidRDefault="00EB15B5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Objects that appear in the center of an art work are called…….                               (a) foreground     (b) </w:t>
      </w:r>
      <w:proofErr w:type="spellStart"/>
      <w:r>
        <w:rPr>
          <w:sz w:val="24"/>
          <w:szCs w:val="24"/>
          <w:lang w:val="en-US"/>
        </w:rPr>
        <w:t>middleground</w:t>
      </w:r>
      <w:proofErr w:type="spellEnd"/>
      <w:r>
        <w:rPr>
          <w:sz w:val="24"/>
          <w:szCs w:val="24"/>
          <w:lang w:val="en-US"/>
        </w:rPr>
        <w:t xml:space="preserve">        (C) background          (d) horizon</w:t>
      </w:r>
    </w:p>
    <w:p w14:paraId="71584F73" w14:textId="77777777" w:rsidR="00EB15B5" w:rsidRPr="00EB15B5" w:rsidRDefault="00EB15B5" w:rsidP="00EB15B5">
      <w:pPr>
        <w:pStyle w:val="ListParagraph"/>
        <w:rPr>
          <w:sz w:val="24"/>
          <w:szCs w:val="24"/>
          <w:lang w:val="en-US"/>
        </w:rPr>
      </w:pPr>
    </w:p>
    <w:p w14:paraId="4D513925" w14:textId="61C88090" w:rsidR="008B55D2" w:rsidRDefault="00EB15B5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principle of </w:t>
      </w:r>
      <w:r w:rsidR="008B55D2">
        <w:rPr>
          <w:sz w:val="24"/>
          <w:szCs w:val="24"/>
          <w:lang w:val="en-US"/>
        </w:rPr>
        <w:t>art</w:t>
      </w:r>
      <w:r>
        <w:rPr>
          <w:sz w:val="24"/>
          <w:szCs w:val="24"/>
          <w:lang w:val="en-US"/>
        </w:rPr>
        <w:t xml:space="preserve"> that repeats shapes, lines, and color</w:t>
      </w:r>
      <w:r w:rsidR="008F26F8">
        <w:rPr>
          <w:sz w:val="24"/>
          <w:szCs w:val="24"/>
          <w:lang w:val="en-US"/>
        </w:rPr>
        <w:t xml:space="preserve"> is called… ……      </w:t>
      </w:r>
      <w:r w:rsidR="008B55D2">
        <w:rPr>
          <w:sz w:val="24"/>
          <w:szCs w:val="24"/>
          <w:lang w:val="en-US"/>
        </w:rPr>
        <w:t xml:space="preserve">        </w:t>
      </w:r>
      <w:r w:rsidR="008F26F8">
        <w:rPr>
          <w:sz w:val="24"/>
          <w:szCs w:val="24"/>
          <w:lang w:val="en-US"/>
        </w:rPr>
        <w:t xml:space="preserve">    (a) proportion</w:t>
      </w:r>
      <w:r w:rsidR="008B55D2">
        <w:rPr>
          <w:sz w:val="24"/>
          <w:szCs w:val="24"/>
          <w:lang w:val="en-US"/>
        </w:rPr>
        <w:t xml:space="preserve">  </w:t>
      </w:r>
      <w:r w:rsidR="008F26F8">
        <w:rPr>
          <w:sz w:val="24"/>
          <w:szCs w:val="24"/>
          <w:lang w:val="en-US"/>
        </w:rPr>
        <w:t xml:space="preserve">  (b) unity     (c)</w:t>
      </w:r>
      <w:r w:rsidR="008B55D2">
        <w:rPr>
          <w:sz w:val="24"/>
          <w:szCs w:val="24"/>
          <w:lang w:val="en-US"/>
        </w:rPr>
        <w:t xml:space="preserve"> </w:t>
      </w:r>
      <w:r w:rsidR="008F26F8">
        <w:rPr>
          <w:sz w:val="24"/>
          <w:szCs w:val="24"/>
          <w:lang w:val="en-US"/>
        </w:rPr>
        <w:t>pattern    (d) emphasis</w:t>
      </w:r>
    </w:p>
    <w:p w14:paraId="400A2106" w14:textId="77777777" w:rsidR="008B55D2" w:rsidRPr="008B55D2" w:rsidRDefault="008B55D2" w:rsidP="008B55D2">
      <w:pPr>
        <w:pStyle w:val="ListParagraph"/>
        <w:rPr>
          <w:sz w:val="24"/>
          <w:szCs w:val="24"/>
          <w:lang w:val="en-US"/>
        </w:rPr>
      </w:pPr>
    </w:p>
    <w:p w14:paraId="66771C9B" w14:textId="77777777" w:rsidR="00C87DB4" w:rsidRDefault="00EB15B5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8B55D2">
        <w:rPr>
          <w:sz w:val="24"/>
          <w:szCs w:val="24"/>
          <w:lang w:val="en-US"/>
        </w:rPr>
        <w:t xml:space="preserve">Examples of warm colors are….. </w:t>
      </w:r>
      <w:r w:rsidR="00C87DB4">
        <w:rPr>
          <w:sz w:val="24"/>
          <w:szCs w:val="24"/>
          <w:lang w:val="en-US"/>
        </w:rPr>
        <w:t>(a) black, brown and white (b) red, yellow and orange (c) green, blue and pink     (d) purple, blue and green.</w:t>
      </w:r>
    </w:p>
    <w:p w14:paraId="02914DCA" w14:textId="77777777" w:rsidR="00C87DB4" w:rsidRPr="00C87DB4" w:rsidRDefault="00C87DB4" w:rsidP="00C87DB4">
      <w:pPr>
        <w:pStyle w:val="ListParagraph"/>
        <w:rPr>
          <w:sz w:val="24"/>
          <w:szCs w:val="24"/>
          <w:lang w:val="en-US"/>
        </w:rPr>
      </w:pPr>
    </w:p>
    <w:p w14:paraId="4C2E54D0" w14:textId="77777777" w:rsidR="000D3816" w:rsidRDefault="00C87DB4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plan for organizing colors for any creative art work is called…………                     (a) color scheme</w:t>
      </w:r>
      <w:r w:rsidR="00EB15B5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(b) color chart (c) color note book (d) </w:t>
      </w:r>
      <w:r w:rsidR="000D3816">
        <w:rPr>
          <w:sz w:val="24"/>
          <w:szCs w:val="24"/>
          <w:lang w:val="en-US"/>
        </w:rPr>
        <w:t>graphic design</w:t>
      </w:r>
    </w:p>
    <w:p w14:paraId="287891CC" w14:textId="77777777" w:rsidR="000D3816" w:rsidRPr="000D3816" w:rsidRDefault="000D3816" w:rsidP="000D3816">
      <w:pPr>
        <w:pStyle w:val="ListParagraph"/>
        <w:rPr>
          <w:sz w:val="24"/>
          <w:szCs w:val="24"/>
          <w:lang w:val="en-US"/>
        </w:rPr>
      </w:pPr>
    </w:p>
    <w:p w14:paraId="0F337EBE" w14:textId="77777777" w:rsidR="000D3816" w:rsidRDefault="000D3816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Colors are grouped into ……….. and secondary Colors.                                                (a) hue      (b) tint     (c) tertiary       (d)</w:t>
      </w:r>
      <w:r w:rsidR="00EB1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primary</w:t>
      </w:r>
    </w:p>
    <w:p w14:paraId="4591F592" w14:textId="77777777" w:rsidR="000D3816" w:rsidRPr="000D3816" w:rsidRDefault="000D3816" w:rsidP="000D3816">
      <w:pPr>
        <w:pStyle w:val="ListParagraph"/>
        <w:rPr>
          <w:sz w:val="24"/>
          <w:szCs w:val="24"/>
          <w:lang w:val="en-US"/>
        </w:rPr>
      </w:pPr>
    </w:p>
    <w:p w14:paraId="4417B661" w14:textId="77777777" w:rsidR="00D15810" w:rsidRDefault="00D15810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these are examples of cards except…… (a) success card (b) birthday card       (c) dismissal card (d) funeral card</w:t>
      </w:r>
      <w:r w:rsidR="00EB15B5">
        <w:rPr>
          <w:sz w:val="24"/>
          <w:szCs w:val="24"/>
          <w:lang w:val="en-US"/>
        </w:rPr>
        <w:t xml:space="preserve">  </w:t>
      </w:r>
    </w:p>
    <w:p w14:paraId="5CBC8C04" w14:textId="77777777" w:rsidR="00D15810" w:rsidRPr="00D15810" w:rsidRDefault="00D15810" w:rsidP="00D15810">
      <w:pPr>
        <w:pStyle w:val="ListParagraph"/>
        <w:rPr>
          <w:sz w:val="24"/>
          <w:szCs w:val="24"/>
          <w:lang w:val="en-US"/>
        </w:rPr>
      </w:pPr>
    </w:p>
    <w:p w14:paraId="586F13F6" w14:textId="77777777" w:rsidR="00767779" w:rsidRDefault="00D15810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Imaginative composition involves drawing from …..                                                                                        (a) vision (b) revelation (c) imagination (d)</w:t>
      </w:r>
      <w:r w:rsidR="00EB15B5">
        <w:rPr>
          <w:sz w:val="24"/>
          <w:szCs w:val="24"/>
          <w:lang w:val="en-US"/>
        </w:rPr>
        <w:t xml:space="preserve">  </w:t>
      </w:r>
      <w:r w:rsidR="00767779">
        <w:rPr>
          <w:sz w:val="24"/>
          <w:szCs w:val="24"/>
          <w:lang w:val="en-US"/>
        </w:rPr>
        <w:t>objects</w:t>
      </w:r>
    </w:p>
    <w:p w14:paraId="385DAE18" w14:textId="77777777" w:rsidR="00767779" w:rsidRPr="00767779" w:rsidRDefault="00767779" w:rsidP="00767779">
      <w:pPr>
        <w:pStyle w:val="ListParagraph"/>
        <w:rPr>
          <w:sz w:val="24"/>
          <w:szCs w:val="24"/>
          <w:lang w:val="en-US"/>
        </w:rPr>
      </w:pPr>
    </w:p>
    <w:p w14:paraId="3B6FB6AF" w14:textId="6BCA51CC" w:rsidR="008C21D8" w:rsidRDefault="008C21D8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Which of these is an example of weaving object?                                                                       (a) local sound    (b) local mat   (c) silhouette       (d) bathroom sandals</w:t>
      </w:r>
    </w:p>
    <w:p w14:paraId="47C028DF" w14:textId="77777777" w:rsidR="008C21D8" w:rsidRPr="008C21D8" w:rsidRDefault="008C21D8" w:rsidP="008C21D8">
      <w:pPr>
        <w:pStyle w:val="ListParagraph"/>
        <w:rPr>
          <w:sz w:val="24"/>
          <w:szCs w:val="24"/>
          <w:lang w:val="en-US"/>
        </w:rPr>
      </w:pPr>
    </w:p>
    <w:p w14:paraId="090821A9" w14:textId="03B1C795" w:rsidR="008C21D8" w:rsidRDefault="008C21D8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 is an example of make up material used in designing.                                                                  (a) clay     (b) ceramic   (c) lipstick    (d) fuel </w:t>
      </w:r>
      <w:r w:rsidR="00EB15B5">
        <w:rPr>
          <w:sz w:val="24"/>
          <w:szCs w:val="24"/>
          <w:lang w:val="en-US"/>
        </w:rPr>
        <w:t xml:space="preserve">   </w:t>
      </w:r>
    </w:p>
    <w:p w14:paraId="180003B9" w14:textId="77777777" w:rsidR="008C21D8" w:rsidRPr="008C21D8" w:rsidRDefault="008C21D8" w:rsidP="008C21D8">
      <w:pPr>
        <w:pStyle w:val="ListParagraph"/>
        <w:rPr>
          <w:sz w:val="24"/>
          <w:szCs w:val="24"/>
          <w:lang w:val="en-US"/>
        </w:rPr>
      </w:pPr>
    </w:p>
    <w:p w14:paraId="2BFB10F6" w14:textId="77777777" w:rsidR="00A36397" w:rsidRDefault="008C21D8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body movements and steps </w:t>
      </w:r>
      <w:r w:rsidR="00A36397">
        <w:rPr>
          <w:sz w:val="24"/>
          <w:szCs w:val="24"/>
          <w:lang w:val="en-US"/>
        </w:rPr>
        <w:t>that are performed to music of any type is called (a) creativity     (b) drama     (c) music     (d) dance</w:t>
      </w:r>
      <w:r w:rsidR="00EB15B5">
        <w:rPr>
          <w:sz w:val="24"/>
          <w:szCs w:val="24"/>
          <w:lang w:val="en-US"/>
        </w:rPr>
        <w:t xml:space="preserve"> </w:t>
      </w:r>
    </w:p>
    <w:p w14:paraId="59C68136" w14:textId="77777777" w:rsidR="00A36397" w:rsidRPr="00A36397" w:rsidRDefault="00A36397" w:rsidP="00A36397">
      <w:pPr>
        <w:pStyle w:val="ListParagraph"/>
        <w:rPr>
          <w:sz w:val="24"/>
          <w:szCs w:val="24"/>
          <w:lang w:val="en-US"/>
        </w:rPr>
      </w:pPr>
    </w:p>
    <w:p w14:paraId="6706B922" w14:textId="11DD788B" w:rsidR="00E65770" w:rsidRPr="00A22F54" w:rsidRDefault="00A36397" w:rsidP="00A22F5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 male </w:t>
      </w:r>
      <w:r w:rsidR="00E02617">
        <w:rPr>
          <w:sz w:val="24"/>
          <w:szCs w:val="24"/>
          <w:lang w:val="en-US"/>
        </w:rPr>
        <w:t>and female who</w:t>
      </w:r>
      <w:r>
        <w:rPr>
          <w:sz w:val="24"/>
          <w:szCs w:val="24"/>
          <w:lang w:val="en-US"/>
        </w:rPr>
        <w:t xml:space="preserve"> can act in </w:t>
      </w:r>
      <w:r w:rsidR="00E02617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drama </w:t>
      </w:r>
      <w:r w:rsidR="00E02617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known as</w:t>
      </w:r>
      <w:r w:rsidR="00E02617">
        <w:rPr>
          <w:sz w:val="24"/>
          <w:szCs w:val="24"/>
          <w:lang w:val="en-US"/>
        </w:rPr>
        <w:t xml:space="preserve">      </w:t>
      </w:r>
      <w:r w:rsidR="00A22F54">
        <w:rPr>
          <w:sz w:val="24"/>
          <w:szCs w:val="24"/>
          <w:lang w:val="en-US"/>
        </w:rPr>
        <w:t xml:space="preserve">                    </w:t>
      </w:r>
      <w:r w:rsidR="00E02617" w:rsidRPr="00A22F54">
        <w:rPr>
          <w:sz w:val="24"/>
          <w:szCs w:val="24"/>
          <w:lang w:val="en-US"/>
        </w:rPr>
        <w:t xml:space="preserve">    </w:t>
      </w:r>
      <w:r w:rsidR="00E65770" w:rsidRPr="00A22F54">
        <w:rPr>
          <w:sz w:val="24"/>
          <w:szCs w:val="24"/>
          <w:lang w:val="en-US"/>
        </w:rPr>
        <w:t xml:space="preserve"> </w:t>
      </w:r>
      <w:r w:rsidR="00A22F54">
        <w:rPr>
          <w:sz w:val="24"/>
          <w:szCs w:val="24"/>
          <w:lang w:val="en-US"/>
        </w:rPr>
        <w:t xml:space="preserve">         </w:t>
      </w:r>
      <w:r w:rsidR="00E65770" w:rsidRPr="00A22F54">
        <w:rPr>
          <w:sz w:val="24"/>
          <w:szCs w:val="24"/>
          <w:lang w:val="en-US"/>
        </w:rPr>
        <w:t xml:space="preserve"> </w:t>
      </w:r>
      <w:r w:rsidR="00E02617" w:rsidRPr="00A22F54">
        <w:rPr>
          <w:sz w:val="24"/>
          <w:szCs w:val="24"/>
          <w:lang w:val="en-US"/>
        </w:rPr>
        <w:t>(a)</w:t>
      </w:r>
      <w:r w:rsidR="00A22F54">
        <w:rPr>
          <w:sz w:val="24"/>
          <w:szCs w:val="24"/>
          <w:lang w:val="en-US"/>
        </w:rPr>
        <w:t xml:space="preserve"> </w:t>
      </w:r>
      <w:r w:rsidR="00E02617" w:rsidRPr="00A22F54">
        <w:rPr>
          <w:sz w:val="24"/>
          <w:szCs w:val="24"/>
          <w:lang w:val="en-US"/>
        </w:rPr>
        <w:t>dancer and actress  (b)</w:t>
      </w:r>
      <w:r w:rsidR="00A22F54">
        <w:rPr>
          <w:sz w:val="24"/>
          <w:szCs w:val="24"/>
          <w:lang w:val="en-US"/>
        </w:rPr>
        <w:t xml:space="preserve"> </w:t>
      </w:r>
      <w:r w:rsidR="00E02617" w:rsidRPr="00A22F54">
        <w:rPr>
          <w:sz w:val="24"/>
          <w:szCs w:val="24"/>
          <w:lang w:val="en-US"/>
        </w:rPr>
        <w:t xml:space="preserve">actor and </w:t>
      </w:r>
      <w:proofErr w:type="spellStart"/>
      <w:r w:rsidR="00E02617" w:rsidRPr="00A22F54">
        <w:rPr>
          <w:sz w:val="24"/>
          <w:szCs w:val="24"/>
          <w:lang w:val="en-US"/>
        </w:rPr>
        <w:t>actoree</w:t>
      </w:r>
      <w:proofErr w:type="spellEnd"/>
      <w:r w:rsidR="00E02617" w:rsidRPr="00A22F54">
        <w:rPr>
          <w:sz w:val="24"/>
          <w:szCs w:val="24"/>
          <w:lang w:val="en-US"/>
        </w:rPr>
        <w:t xml:space="preserve">  (c)</w:t>
      </w:r>
      <w:r w:rsidR="00A22F54">
        <w:rPr>
          <w:sz w:val="24"/>
          <w:szCs w:val="24"/>
          <w:lang w:val="en-US"/>
        </w:rPr>
        <w:t xml:space="preserve"> </w:t>
      </w:r>
      <w:r w:rsidR="00E02617" w:rsidRPr="00A22F54">
        <w:rPr>
          <w:sz w:val="24"/>
          <w:szCs w:val="24"/>
          <w:lang w:val="en-US"/>
        </w:rPr>
        <w:t>actor and actress  (d)</w:t>
      </w:r>
      <w:r w:rsidR="00A22F54">
        <w:rPr>
          <w:sz w:val="24"/>
          <w:szCs w:val="24"/>
          <w:lang w:val="en-US"/>
        </w:rPr>
        <w:t xml:space="preserve"> </w:t>
      </w:r>
      <w:r w:rsidR="00E02617" w:rsidRPr="00A22F54">
        <w:rPr>
          <w:sz w:val="24"/>
          <w:szCs w:val="24"/>
          <w:lang w:val="en-US"/>
        </w:rPr>
        <w:t>actress and actor</w:t>
      </w:r>
      <w:r w:rsidR="00EB15B5" w:rsidRPr="00A22F54">
        <w:rPr>
          <w:sz w:val="24"/>
          <w:szCs w:val="24"/>
          <w:lang w:val="en-US"/>
        </w:rPr>
        <w:t xml:space="preserve">  </w:t>
      </w:r>
    </w:p>
    <w:p w14:paraId="07F94398" w14:textId="77777777" w:rsidR="00E65770" w:rsidRPr="00E65770" w:rsidRDefault="00E65770" w:rsidP="00E65770">
      <w:pPr>
        <w:pStyle w:val="ListParagraph"/>
        <w:rPr>
          <w:sz w:val="24"/>
          <w:szCs w:val="24"/>
          <w:lang w:val="en-US"/>
        </w:rPr>
      </w:pPr>
    </w:p>
    <w:p w14:paraId="205D0600" w14:textId="77777777" w:rsidR="00E65770" w:rsidRDefault="00E65770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clothes worn by the actor and the actress on stage to achieve their presentation is known as</w:t>
      </w:r>
      <w:r w:rsidR="00EB15B5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(a) apparel (b)costume (c) fashion (d) </w:t>
      </w:r>
      <w:proofErr w:type="spellStart"/>
      <w:r>
        <w:rPr>
          <w:sz w:val="24"/>
          <w:szCs w:val="24"/>
          <w:lang w:val="en-US"/>
        </w:rPr>
        <w:t>kaba</w:t>
      </w:r>
      <w:proofErr w:type="spellEnd"/>
    </w:p>
    <w:p w14:paraId="2BBBE6CC" w14:textId="77777777" w:rsidR="00E65770" w:rsidRPr="00E65770" w:rsidRDefault="00E65770" w:rsidP="00E65770">
      <w:pPr>
        <w:pStyle w:val="ListParagraph"/>
        <w:rPr>
          <w:sz w:val="24"/>
          <w:szCs w:val="24"/>
          <w:lang w:val="en-US"/>
        </w:rPr>
      </w:pPr>
    </w:p>
    <w:p w14:paraId="1D07ACD1" w14:textId="6C11FFF1" w:rsidR="0060229E" w:rsidRDefault="0060229E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sound made by the duck to create rhythm in music is …………..                         (a) wolf  </w:t>
      </w:r>
      <w:r w:rsidR="0006642A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(b) mew</w:t>
      </w:r>
      <w:r w:rsidR="00EB15B5">
        <w:rPr>
          <w:sz w:val="24"/>
          <w:szCs w:val="24"/>
          <w:lang w:val="en-US"/>
        </w:rPr>
        <w:t xml:space="preserve"> </w:t>
      </w:r>
      <w:r w:rsidR="0006642A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(c) </w:t>
      </w:r>
      <w:proofErr w:type="spellStart"/>
      <w:r>
        <w:rPr>
          <w:sz w:val="24"/>
          <w:szCs w:val="24"/>
          <w:lang w:val="en-US"/>
        </w:rPr>
        <w:t>mbee</w:t>
      </w:r>
      <w:proofErr w:type="spellEnd"/>
      <w:r w:rsidR="0006642A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>(d) quack</w:t>
      </w:r>
    </w:p>
    <w:p w14:paraId="4A7D84D9" w14:textId="77777777" w:rsidR="0060229E" w:rsidRPr="0060229E" w:rsidRDefault="0060229E" w:rsidP="0060229E">
      <w:pPr>
        <w:pStyle w:val="ListParagraph"/>
        <w:rPr>
          <w:sz w:val="24"/>
          <w:szCs w:val="24"/>
          <w:lang w:val="en-US"/>
        </w:rPr>
      </w:pPr>
    </w:p>
    <w:p w14:paraId="5A4E07FC" w14:textId="77777777" w:rsidR="00B5565E" w:rsidRDefault="0060229E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type of color derived by </w:t>
      </w:r>
      <w:r w:rsidR="00B5565E">
        <w:rPr>
          <w:sz w:val="24"/>
          <w:szCs w:val="24"/>
          <w:lang w:val="en-US"/>
        </w:rPr>
        <w:t>mixing primary and secondary colors is called         (a) neutral (b) tertiary (c) intermediate (d) color scheme</w:t>
      </w:r>
    </w:p>
    <w:p w14:paraId="7E953F29" w14:textId="77777777" w:rsidR="00B5565E" w:rsidRPr="00B5565E" w:rsidRDefault="00B5565E" w:rsidP="00B5565E">
      <w:pPr>
        <w:pStyle w:val="ListParagraph"/>
        <w:rPr>
          <w:sz w:val="24"/>
          <w:szCs w:val="24"/>
          <w:lang w:val="en-US"/>
        </w:rPr>
      </w:pPr>
    </w:p>
    <w:p w14:paraId="28561339" w14:textId="77777777" w:rsidR="0006642A" w:rsidRDefault="00B5565E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a play or drama has a happy ending, that play type is known as……             (a) tragicomedy (b) tragedy (c) comedy (d) </w:t>
      </w:r>
      <w:proofErr w:type="spellStart"/>
      <w:r>
        <w:rPr>
          <w:sz w:val="24"/>
          <w:szCs w:val="24"/>
          <w:lang w:val="en-US"/>
        </w:rPr>
        <w:t>soliloquay</w:t>
      </w:r>
      <w:proofErr w:type="spellEnd"/>
    </w:p>
    <w:p w14:paraId="092C30E0" w14:textId="77777777" w:rsidR="0006642A" w:rsidRPr="0006642A" w:rsidRDefault="0006642A" w:rsidP="0006642A">
      <w:pPr>
        <w:pStyle w:val="ListParagraph"/>
        <w:rPr>
          <w:sz w:val="24"/>
          <w:szCs w:val="24"/>
          <w:lang w:val="en-US"/>
        </w:rPr>
      </w:pPr>
    </w:p>
    <w:p w14:paraId="4D0CCA9E" w14:textId="66D7C8AE" w:rsidR="0006642A" w:rsidRDefault="0006642A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group of people who gather in a particular place to watch or see the actions on stage are referred as.. (a) congregation (b) crowd (c) spectators</w:t>
      </w:r>
      <w:r w:rsidR="0060229E">
        <w:rPr>
          <w:sz w:val="24"/>
          <w:szCs w:val="24"/>
          <w:lang w:val="en-US"/>
        </w:rPr>
        <w:t xml:space="preserve"> </w:t>
      </w:r>
      <w:r w:rsidR="00EB1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(d) audience</w:t>
      </w:r>
    </w:p>
    <w:p w14:paraId="079CCC91" w14:textId="77777777" w:rsidR="008477D6" w:rsidRPr="008477D6" w:rsidRDefault="008477D6" w:rsidP="008477D6">
      <w:pPr>
        <w:pStyle w:val="ListParagraph"/>
        <w:rPr>
          <w:sz w:val="24"/>
          <w:szCs w:val="24"/>
          <w:lang w:val="en-US"/>
        </w:rPr>
      </w:pPr>
    </w:p>
    <w:p w14:paraId="7F3AA36F" w14:textId="7D7CCF1F" w:rsidR="008477D6" w:rsidRDefault="008477D6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of these musical instruments is an aerophone?                                                       (a) tambourine      (b )violin           (c) saxophone            (d) guitar</w:t>
      </w:r>
    </w:p>
    <w:p w14:paraId="287BBCA7" w14:textId="77777777" w:rsidR="008477D6" w:rsidRPr="008477D6" w:rsidRDefault="008477D6" w:rsidP="008477D6">
      <w:pPr>
        <w:pStyle w:val="ListParagraph"/>
        <w:rPr>
          <w:sz w:val="24"/>
          <w:szCs w:val="24"/>
          <w:lang w:val="en-US"/>
        </w:rPr>
      </w:pPr>
    </w:p>
    <w:p w14:paraId="3822C210" w14:textId="7BF0C35F" w:rsidR="008477D6" w:rsidRDefault="00116987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Objects nearer to the viewer in a mirror appears much …….. than they are.                                        (a)smaller and closer  (b) bigger and farther (c) closer and bigger  (d) </w:t>
      </w:r>
      <w:r w:rsidR="00EC5D11">
        <w:rPr>
          <w:sz w:val="24"/>
          <w:szCs w:val="24"/>
          <w:lang w:val="en-US"/>
        </w:rPr>
        <w:t>nearer.</w:t>
      </w:r>
    </w:p>
    <w:p w14:paraId="0D0ED88F" w14:textId="77777777" w:rsidR="00EC5D11" w:rsidRPr="00EC5D11" w:rsidRDefault="00EC5D11" w:rsidP="00EC5D11">
      <w:pPr>
        <w:pStyle w:val="ListParagraph"/>
        <w:rPr>
          <w:sz w:val="24"/>
          <w:szCs w:val="24"/>
          <w:lang w:val="en-US"/>
        </w:rPr>
      </w:pPr>
    </w:p>
    <w:p w14:paraId="5E841B0E" w14:textId="2F8B5A43" w:rsidR="00EC5D11" w:rsidRDefault="00EC5D11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Colors that are located across from each other on the color wheel are called    </w:t>
      </w:r>
      <w:r w:rsidR="00E314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(a) correlated</w:t>
      </w:r>
      <w:r w:rsidR="00E31431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(b) complementary</w:t>
      </w:r>
      <w:r w:rsidR="00E31431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(c)secondary </w:t>
      </w:r>
      <w:r w:rsidR="00E31431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(d)</w:t>
      </w:r>
      <w:r w:rsidR="00E31431">
        <w:rPr>
          <w:sz w:val="24"/>
          <w:szCs w:val="24"/>
          <w:lang w:val="en-US"/>
        </w:rPr>
        <w:t xml:space="preserve"> sedimentary</w:t>
      </w:r>
    </w:p>
    <w:p w14:paraId="4F399BCF" w14:textId="77777777" w:rsidR="00E31431" w:rsidRPr="00E31431" w:rsidRDefault="00E31431" w:rsidP="00E31431">
      <w:pPr>
        <w:pStyle w:val="ListParagraph"/>
        <w:rPr>
          <w:sz w:val="24"/>
          <w:szCs w:val="24"/>
          <w:lang w:val="en-US"/>
        </w:rPr>
      </w:pPr>
    </w:p>
    <w:p w14:paraId="2388B94E" w14:textId="745BE433" w:rsidR="00E31431" w:rsidRDefault="00A555DB" w:rsidP="006A3F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EF04CD">
        <w:rPr>
          <w:sz w:val="24"/>
          <w:szCs w:val="24"/>
          <w:lang w:val="en-US"/>
        </w:rPr>
        <w:t>The type of drawing that shows the arrangement of non-living objects in a specific way to create meaning or visual effect is…..                                                                (a) common drawing (b) still – life drawing (c) orthographic drawing (d) pictorial</w:t>
      </w:r>
    </w:p>
    <w:p w14:paraId="3D0AA087" w14:textId="45735267" w:rsidR="002F0B5F" w:rsidRPr="008477D6" w:rsidRDefault="00EB15B5" w:rsidP="008477D6">
      <w:pPr>
        <w:rPr>
          <w:sz w:val="24"/>
          <w:szCs w:val="24"/>
          <w:lang w:val="en-US"/>
        </w:rPr>
      </w:pPr>
      <w:r w:rsidRPr="008477D6">
        <w:rPr>
          <w:sz w:val="24"/>
          <w:szCs w:val="24"/>
          <w:lang w:val="en-US"/>
        </w:rPr>
        <w:t xml:space="preserve">                        </w:t>
      </w:r>
      <w:r w:rsidR="00C87DB4" w:rsidRPr="008477D6">
        <w:rPr>
          <w:sz w:val="24"/>
          <w:szCs w:val="24"/>
          <w:lang w:val="en-US"/>
        </w:rPr>
        <w:t xml:space="preserve"> </w:t>
      </w:r>
    </w:p>
    <w:p w14:paraId="6335B56F" w14:textId="60E28045" w:rsidR="006A3FC2" w:rsidRPr="006A3FC2" w:rsidRDefault="006A3FC2" w:rsidP="0075543B">
      <w:pPr>
        <w:pStyle w:val="ListParagraph"/>
        <w:ind w:left="1080"/>
        <w:rPr>
          <w:sz w:val="24"/>
          <w:szCs w:val="24"/>
          <w:lang w:val="en-US"/>
        </w:rPr>
      </w:pPr>
    </w:p>
    <w:sectPr w:rsidR="006A3FC2" w:rsidRPr="006A3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1876"/>
    <w:multiLevelType w:val="hybridMultilevel"/>
    <w:tmpl w:val="2336152A"/>
    <w:lvl w:ilvl="0" w:tplc="8CAAB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96037"/>
    <w:multiLevelType w:val="hybridMultilevel"/>
    <w:tmpl w:val="F89C00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16CB2"/>
    <w:multiLevelType w:val="hybridMultilevel"/>
    <w:tmpl w:val="C7884616"/>
    <w:lvl w:ilvl="0" w:tplc="2B56F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D6"/>
    <w:rsid w:val="0006642A"/>
    <w:rsid w:val="000D3816"/>
    <w:rsid w:val="00116987"/>
    <w:rsid w:val="00155E7C"/>
    <w:rsid w:val="00187A8C"/>
    <w:rsid w:val="001E1337"/>
    <w:rsid w:val="0025388A"/>
    <w:rsid w:val="002F0B5F"/>
    <w:rsid w:val="00380BB1"/>
    <w:rsid w:val="0060229E"/>
    <w:rsid w:val="006A3FC2"/>
    <w:rsid w:val="006C6059"/>
    <w:rsid w:val="006E6455"/>
    <w:rsid w:val="00730E3E"/>
    <w:rsid w:val="0075543B"/>
    <w:rsid w:val="00767779"/>
    <w:rsid w:val="008275F7"/>
    <w:rsid w:val="008477D6"/>
    <w:rsid w:val="008B55D2"/>
    <w:rsid w:val="008C21D8"/>
    <w:rsid w:val="008F26F8"/>
    <w:rsid w:val="009B5CBC"/>
    <w:rsid w:val="00A05777"/>
    <w:rsid w:val="00A22F54"/>
    <w:rsid w:val="00A36397"/>
    <w:rsid w:val="00A555DB"/>
    <w:rsid w:val="00A67AC8"/>
    <w:rsid w:val="00AB2CD6"/>
    <w:rsid w:val="00B5565E"/>
    <w:rsid w:val="00BD20DD"/>
    <w:rsid w:val="00BD6335"/>
    <w:rsid w:val="00C87DB4"/>
    <w:rsid w:val="00D15810"/>
    <w:rsid w:val="00E02617"/>
    <w:rsid w:val="00E31431"/>
    <w:rsid w:val="00E65770"/>
    <w:rsid w:val="00E92A6C"/>
    <w:rsid w:val="00EB15B5"/>
    <w:rsid w:val="00EC5D11"/>
    <w:rsid w:val="00EF04CD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7B9F"/>
  <w15:chartTrackingRefBased/>
  <w15:docId w15:val="{55B99F59-3624-4C46-AC71-4645AA2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2022-03-16T05:41:00Z</dcterms:created>
  <dcterms:modified xsi:type="dcterms:W3CDTF">2022-03-17T06:56:00Z</dcterms:modified>
</cp:coreProperties>
</file>